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F9EE" w14:textId="566241C8" w:rsidR="002E301B" w:rsidRDefault="005B2567"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604675" wp14:editId="2DCA187D">
                <wp:simplePos x="0" y="0"/>
                <wp:positionH relativeFrom="column">
                  <wp:posOffset>-349250</wp:posOffset>
                </wp:positionH>
                <wp:positionV relativeFrom="paragraph">
                  <wp:posOffset>-463550</wp:posOffset>
                </wp:positionV>
                <wp:extent cx="6191250" cy="2873375"/>
                <wp:effectExtent l="0" t="0" r="0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873375"/>
                          <a:chOff x="-371484" y="0"/>
                          <a:chExt cx="6191424" cy="2874009"/>
                        </a:xfrm>
                      </wpg:grpSpPr>
                      <wps:wsp>
                        <wps:cNvPr id="4" name="Cross 4"/>
                        <wps:cNvSpPr/>
                        <wps:spPr>
                          <a:xfrm>
                            <a:off x="1716657" y="0"/>
                            <a:ext cx="2277374" cy="2242868"/>
                          </a:xfrm>
                          <a:prstGeom prst="plus">
                            <a:avLst>
                              <a:gd name="adj" fmla="val 3409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1484" y="2475781"/>
                            <a:ext cx="6191424" cy="398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9BE9" w14:textId="30633D26" w:rsidR="00B946D3" w:rsidRPr="00B946D3" w:rsidRDefault="00B946D3" w:rsidP="00B946D3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682125">
                                <w:rPr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Pr="00B946D3">
                                <w:rPr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First Aider            Location</w:t>
                              </w:r>
                              <w:r w:rsidR="009A4DB8">
                                <w:rPr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/ 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604675" id="Group 2" o:spid="_x0000_s1026" style="position:absolute;margin-left:-27.5pt;margin-top:-36.5pt;width:487.5pt;height:226.25pt;z-index:251665408;mso-width-relative:margin" coordorigin="-3714" coordsize="61914,2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oss 4" o:spid="_x0000_s1027" type="#_x0000_t11" style="position:absolute;left:17166;width:2277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" adj="7364" fillcolor="white [3212]" strokecolor="white [32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3714;top:24757;width:61913;height: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0DE9BE9" w14:textId="30633D26" w:rsidR="00B946D3" w:rsidRPr="00B946D3" w:rsidRDefault="00B946D3" w:rsidP="00B946D3">
                        <w:pPr>
                          <w:spacing w:after="0"/>
                          <w:rPr>
                            <w:rFonts w:ascii="Verdana" w:hAnsi="Verdan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   </w:t>
                        </w:r>
                        <w:r w:rsidR="00682125">
                          <w:rPr>
                            <w:rFonts w:ascii="Verdana" w:hAnsi="Verdan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  </w:t>
                        </w:r>
                        <w:r w:rsidRPr="00B946D3">
                          <w:rPr>
                            <w:rFonts w:ascii="Verdana" w:hAnsi="Verdan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First Aider            Location</w:t>
                        </w:r>
                        <w:r w:rsidR="009A4DB8">
                          <w:rPr>
                            <w:rFonts w:ascii="Verdana" w:hAnsi="Verdan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/ 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6A5D2" wp14:editId="4D0315CD">
                <wp:simplePos x="0" y="0"/>
                <wp:positionH relativeFrom="page">
                  <wp:posOffset>-15659</wp:posOffset>
                </wp:positionH>
                <wp:positionV relativeFrom="paragraph">
                  <wp:posOffset>-1069340</wp:posOffset>
                </wp:positionV>
                <wp:extent cx="7560945" cy="11004550"/>
                <wp:effectExtent l="0" t="0" r="1905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1004550"/>
                        </a:xfrm>
                        <a:prstGeom prst="rect">
                          <a:avLst/>
                        </a:prstGeom>
                        <a:solidFill>
                          <a:srgbClr val="008E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AEDE" id="Rectangle 3" o:spid="_x0000_s1026" style="position:absolute;margin-left:-1.25pt;margin-top:-84.2pt;width:595.35pt;height:8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" fillcolor="#008e5e" stroked="f" strokeweight="1pt">
                <w10:wrap anchorx="page"/>
              </v:rect>
            </w:pict>
          </mc:Fallback>
        </mc:AlternateContent>
      </w:r>
      <w:r w:rsidR="00180D6A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3B5CC" wp14:editId="3AF33ED7">
                <wp:simplePos x="0" y="0"/>
                <wp:positionH relativeFrom="page">
                  <wp:align>left</wp:align>
                </wp:positionH>
                <wp:positionV relativeFrom="paragraph">
                  <wp:posOffset>-913981</wp:posOffset>
                </wp:positionV>
                <wp:extent cx="7547610" cy="10704830"/>
                <wp:effectExtent l="0" t="0" r="15240" b="2032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10704830"/>
                        </a:xfrm>
                        <a:prstGeom prst="frame">
                          <a:avLst>
                            <a:gd name="adj1" fmla="val 17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4617" id="Frame 1" o:spid="_x0000_s1026" style="position:absolute;margin-left:0;margin-top:-71.95pt;width:594.3pt;height:842.9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47610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" path="m,l7547610,r,10704830l,10704830,,xm132536,132536r,10439758l7415074,10572294r,-10439758l132536,132536xe" fillcolor="#f2f2f2 [3052]" strokecolor="#4472c4 [3204]" strokeweight="0">
                <v:stroke joinstyle="miter"/>
                <v:path arrowok="t" o:connecttype="custom" o:connectlocs="0,0;7547610,0;7547610,10704830;0,10704830;0,0;132536,132536;132536,10572294;7415074,10572294;7415074,132536;132536,132536" o:connectangles="0,0,0,0,0,0,0,0,0,0"/>
                <w10:wrap anchorx="page"/>
              </v:shape>
            </w:pict>
          </mc:Fallback>
        </mc:AlternateContent>
      </w:r>
    </w:p>
    <w:p w14:paraId="56FACB51" w14:textId="71A424FD" w:rsidR="002E301B" w:rsidRDefault="002E301B"/>
    <w:p w14:paraId="2A061114" w14:textId="31EFCC83" w:rsidR="002E301B" w:rsidRDefault="002E301B"/>
    <w:p w14:paraId="6F39EF6E" w14:textId="7B742D77" w:rsidR="002E301B" w:rsidRDefault="002E301B"/>
    <w:p w14:paraId="3F4659D5" w14:textId="1EADA95A" w:rsidR="002E301B" w:rsidRDefault="002E301B"/>
    <w:p w14:paraId="4506FC5A" w14:textId="7DBBE52B" w:rsidR="002E301B" w:rsidRDefault="002E301B"/>
    <w:p w14:paraId="7F0D2FAC" w14:textId="10CB2D88" w:rsidR="002E301B" w:rsidRDefault="002E301B"/>
    <w:p w14:paraId="48B39AFE" w14:textId="166191B3" w:rsidR="002E301B" w:rsidRDefault="002E301B"/>
    <w:tbl>
      <w:tblPr>
        <w:tblStyle w:val="TableGrid"/>
        <w:tblpPr w:leftFromText="180" w:rightFromText="180" w:vertAnchor="text" w:horzAnchor="margin" w:tblpXSpec="center" w:tblpY="266"/>
        <w:tblW w:w="10065" w:type="dxa"/>
        <w:tblBorders>
          <w:top w:val="single" w:sz="36" w:space="0" w:color="008E5E"/>
          <w:left w:val="single" w:sz="36" w:space="0" w:color="008E5E"/>
          <w:bottom w:val="single" w:sz="36" w:space="0" w:color="008E5E"/>
          <w:right w:val="single" w:sz="36" w:space="0" w:color="008E5E"/>
          <w:insideH w:val="single" w:sz="36" w:space="0" w:color="008E5E"/>
          <w:insideV w:val="single" w:sz="36" w:space="0" w:color="008E5E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50"/>
        <w:gridCol w:w="5715"/>
      </w:tblGrid>
      <w:tr w:rsidR="00283A84" w14:paraId="7708CAB3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677474229"/>
            <w:placeholder>
              <w:docPart w:val="AB01597B14824CC6A41EE33CA065766B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6A544799" w14:textId="38DC97E6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868422313"/>
            <w:placeholder>
              <w:docPart w:val="562CAFD3017A4A74AAB5117DCAF4E101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3E4BA514" w14:textId="113F044D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79E7877D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2018346426"/>
            <w:placeholder>
              <w:docPart w:val="4A2EA2E0BBF145C3A24DF04AA3713617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27553E73" w14:textId="4E27CD7A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588978868"/>
            <w:placeholder>
              <w:docPart w:val="96731C0B372048ABB2043CF7660F5795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0C497A5A" w14:textId="59A8EB4C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59D644BA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1649021755"/>
            <w:placeholder>
              <w:docPart w:val="2565205050094E6D923249F3AC84EE5F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4245BA79" w14:textId="02C06E87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-1801373173"/>
            <w:placeholder>
              <w:docPart w:val="4C9D5400C26E46BF9D7B08883E9908A7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080F9BBD" w14:textId="7CF93D3C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0770A0E2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804743808"/>
            <w:placeholder>
              <w:docPart w:val="29552DD3C5B94614805CB8FC78403820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0C176DB6" w14:textId="06016DDE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461542915"/>
            <w:placeholder>
              <w:docPart w:val="9ED8FDE27D5042FEB857272F0C4450BE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79D8A64C" w14:textId="24435CF0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59A2D0BA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1848676185"/>
            <w:placeholder>
              <w:docPart w:val="DAA0EC9B4D674C6ABCEA289A7327DB92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06D8A78A" w14:textId="5286AEFB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1365714507"/>
            <w:placeholder>
              <w:docPart w:val="19F3ACF1531E4872AD6FD3BCC246BF84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40A01DC4" w14:textId="33EEC097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3772058F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1438797111"/>
            <w:placeholder>
              <w:docPart w:val="E1424BC772FB466AABFA777510AC38B0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562E5852" w14:textId="45E46B6C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598060965"/>
            <w:placeholder>
              <w:docPart w:val="25242087016E4FEF97EE708A1153DF42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4AFF1915" w14:textId="592A3A73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79FB0997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-1894651929"/>
            <w:placeholder>
              <w:docPart w:val="1312B9F151314153AC2C14778900EDBF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2C4C0B01" w14:textId="74E1D3A2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51513929"/>
            <w:placeholder>
              <w:docPart w:val="548413286A6240E6BA3BA1680307A7A5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7C4EE6D9" w14:textId="77009A73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4A1872FD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718171859"/>
            <w:placeholder>
              <w:docPart w:val="1BCAC966E4E74F1692E4FAF383A5051A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2EABE250" w14:textId="7D0C3138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19675791"/>
            <w:placeholder>
              <w:docPart w:val="999EC7D7C3544EB49E5C8B66C63CC39A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1315E5AA" w14:textId="6B4D8BFE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5F4CBAF0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-811784227"/>
            <w:placeholder>
              <w:docPart w:val="A7314043FD2E46F0BDF515FD1ABA4060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270031A6" w14:textId="4CA7C152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-2058313461"/>
            <w:placeholder>
              <w:docPart w:val="16FE47FC80894BC7A4C12E412FA9F2FF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4D7D69B2" w14:textId="40765347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2764E6E4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-1097097288"/>
            <w:placeholder>
              <w:docPart w:val="C78B64DB9F324B4EACA69EFFDEE73E78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1DAC6AE5" w14:textId="59D12515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-1985529933"/>
            <w:placeholder>
              <w:docPart w:val="759C4B89790C41C7AD980D68718DB593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7A8DA7A2" w14:textId="08026CBF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12ED0B72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-1161775929"/>
            <w:placeholder>
              <w:docPart w:val="CD4051EAB91E438C9EA61D879354D1A5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64FA882D" w14:textId="54FAB4D2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185329104"/>
            <w:placeholder>
              <w:docPart w:val="0584A68D3E6D43139AC9226F7393F702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7A470DE5" w14:textId="6C19389D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4E9F244D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554902081"/>
            <w:placeholder>
              <w:docPart w:val="91B0A4700757409BAB6B2AB3497B5FAD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2ADCD4A1" w14:textId="2BC901AD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206074898"/>
            <w:placeholder>
              <w:docPart w:val="E3B76C1C5ABA42FAA6E15AB1561D18C9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74D5F183" w14:textId="1F9DA421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71B34B11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-1655676179"/>
            <w:placeholder>
              <w:docPart w:val="2348C09A188A4C16858F253E09E925C8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4A408599" w14:textId="39BDC228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1837951747"/>
            <w:placeholder>
              <w:docPart w:val="A78984888B634ECAADE518ACA6EEEE2C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28522071" w14:textId="17B5E841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A84" w14:paraId="3BE7B75A" w14:textId="77777777" w:rsidTr="00283A84">
        <w:trPr>
          <w:trHeight w:val="668"/>
        </w:trPr>
        <w:sdt>
          <w:sdtPr>
            <w:rPr>
              <w:rFonts w:ascii="Verdana" w:hAnsi="Verdana"/>
              <w:sz w:val="24"/>
              <w:szCs w:val="24"/>
            </w:rPr>
            <w:id w:val="1447885000"/>
            <w:placeholder>
              <w:docPart w:val="7DD019ECCBCB476DAAACA59861B8A1F5"/>
            </w:placeholder>
            <w:showingPlcHdr/>
          </w:sdtPr>
          <w:sdtContent>
            <w:tc>
              <w:tcPr>
                <w:tcW w:w="4350" w:type="dxa"/>
                <w:shd w:val="clear" w:color="auto" w:fill="FFFFFF" w:themeFill="background1"/>
                <w:vAlign w:val="center"/>
              </w:tcPr>
              <w:p w14:paraId="0653B7FA" w14:textId="3E9CBFDE" w:rsidR="00283A84" w:rsidRPr="00283A84" w:rsidRDefault="00283A84" w:rsidP="00283A84">
                <w:pPr>
                  <w:rPr>
                    <w:rFonts w:ascii="Verdana" w:hAnsi="Verdana"/>
                    <w:b/>
                    <w:bCs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4"/>
              <w:szCs w:val="24"/>
            </w:rPr>
            <w:id w:val="-1036347735"/>
            <w:placeholder>
              <w:docPart w:val="7AB4D8F499054C34AC538A07B9A8A4AA"/>
            </w:placeholder>
            <w:showingPlcHdr/>
          </w:sdtPr>
          <w:sdtContent>
            <w:tc>
              <w:tcPr>
                <w:tcW w:w="5715" w:type="dxa"/>
                <w:shd w:val="clear" w:color="auto" w:fill="FFFFFF" w:themeFill="background1"/>
                <w:vAlign w:val="center"/>
              </w:tcPr>
              <w:p w14:paraId="54C59B68" w14:textId="1630819C" w:rsidR="00283A84" w:rsidRPr="00283A84" w:rsidRDefault="00283A84" w:rsidP="00283A84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BC71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CA9B92" w14:textId="4A6B40F5" w:rsidR="00EA1536" w:rsidRDefault="00EA1536" w:rsidP="00180D6A"/>
    <w:sectPr w:rsidR="00EA1536" w:rsidSect="002E301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60D42"/>
    <w:multiLevelType w:val="hybridMultilevel"/>
    <w:tmpl w:val="A4026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UBvPPbpza3X8oki611dwn2hssKV4/EwrRAOIiEdrFZvPsb/rSv/Dlugc3pyEgGq33UF9kIgfTUyRO5CjfzFg==" w:salt="p10Bl+n+T4pmMsRmH70b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B"/>
    <w:rsid w:val="00180D6A"/>
    <w:rsid w:val="00283A84"/>
    <w:rsid w:val="002E301B"/>
    <w:rsid w:val="00480DDE"/>
    <w:rsid w:val="005B2567"/>
    <w:rsid w:val="00682125"/>
    <w:rsid w:val="009A4DB8"/>
    <w:rsid w:val="009D03E5"/>
    <w:rsid w:val="00B946D3"/>
    <w:rsid w:val="00C6152E"/>
    <w:rsid w:val="00E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A0D"/>
  <w15:chartTrackingRefBased/>
  <w15:docId w15:val="{9FD6EB26-57B5-4F13-8A92-575A67F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3A84"/>
    <w:rPr>
      <w:color w:val="808080"/>
    </w:rPr>
  </w:style>
  <w:style w:type="paragraph" w:styleId="ListParagraph">
    <w:name w:val="List Paragraph"/>
    <w:basedOn w:val="Normal"/>
    <w:uiPriority w:val="34"/>
    <w:qFormat/>
    <w:rsid w:val="0028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01597B14824CC6A41EE33CA065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E515-627F-4678-920B-B3A3C39A29E9}"/>
      </w:docPartPr>
      <w:docPartBody>
        <w:p w:rsidR="00000000" w:rsidRDefault="00AE20EB" w:rsidP="00AE20EB">
          <w:pPr>
            <w:pStyle w:val="AB01597B14824CC6A41EE33CA065766B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CAFD3017A4A74AAB5117DCAF4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3167-FB36-4309-B407-B6D44AF96BAB}"/>
      </w:docPartPr>
      <w:docPartBody>
        <w:p w:rsidR="00000000" w:rsidRDefault="00AE20EB" w:rsidP="00AE20EB">
          <w:pPr>
            <w:pStyle w:val="562CAFD3017A4A74AAB5117DCAF4E101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A2E0BBF145C3A24DF04AA371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E027-A753-44DD-AE7E-6164DCE6DBA3}"/>
      </w:docPartPr>
      <w:docPartBody>
        <w:p w:rsidR="00000000" w:rsidRDefault="00AE20EB" w:rsidP="00AE20EB">
          <w:pPr>
            <w:pStyle w:val="4A2EA2E0BBF145C3A24DF04AA3713617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31C0B372048ABB2043CF7660F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6EFF-537F-47EF-9509-BBDDDE23298D}"/>
      </w:docPartPr>
      <w:docPartBody>
        <w:p w:rsidR="00000000" w:rsidRDefault="00AE20EB" w:rsidP="00AE20EB">
          <w:pPr>
            <w:pStyle w:val="96731C0B372048ABB2043CF7660F5795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5205050094E6D923249F3AC84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E9DBE-F3B7-4D8E-87FD-3A63D665BB65}"/>
      </w:docPartPr>
      <w:docPartBody>
        <w:p w:rsidR="00000000" w:rsidRDefault="00AE20EB" w:rsidP="00AE20EB">
          <w:pPr>
            <w:pStyle w:val="2565205050094E6D923249F3AC84EE5F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D5400C26E46BF9D7B08883E99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997B-A6F7-4946-A0B0-7D257D19BE84}"/>
      </w:docPartPr>
      <w:docPartBody>
        <w:p w:rsidR="00000000" w:rsidRDefault="00AE20EB" w:rsidP="00AE20EB">
          <w:pPr>
            <w:pStyle w:val="4C9D5400C26E46BF9D7B08883E9908A7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52DD3C5B94614805CB8FC7840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0023-8DD1-44C4-AD5A-6955A55EFEF1}"/>
      </w:docPartPr>
      <w:docPartBody>
        <w:p w:rsidR="00000000" w:rsidRDefault="00AE20EB" w:rsidP="00AE20EB">
          <w:pPr>
            <w:pStyle w:val="29552DD3C5B94614805CB8FC78403820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8FDE27D5042FEB857272F0C44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A80D-5D3D-48E3-9E84-A766CBA6C7E4}"/>
      </w:docPartPr>
      <w:docPartBody>
        <w:p w:rsidR="00000000" w:rsidRDefault="00AE20EB" w:rsidP="00AE20EB">
          <w:pPr>
            <w:pStyle w:val="9ED8FDE27D5042FEB857272F0C4450BE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0EC9B4D674C6ABCEA289A7327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8A4B-BE15-4FE1-B3E0-67BEE6CAB331}"/>
      </w:docPartPr>
      <w:docPartBody>
        <w:p w:rsidR="00000000" w:rsidRDefault="00AE20EB" w:rsidP="00AE20EB">
          <w:pPr>
            <w:pStyle w:val="DAA0EC9B4D674C6ABCEA289A7327DB92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3ACF1531E4872AD6FD3BCC246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B447-CC3E-4916-88C6-7B419DAB5AB1}"/>
      </w:docPartPr>
      <w:docPartBody>
        <w:p w:rsidR="00000000" w:rsidRDefault="00AE20EB" w:rsidP="00AE20EB">
          <w:pPr>
            <w:pStyle w:val="19F3ACF1531E4872AD6FD3BCC246BF84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24BC772FB466AABFA777510AC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5895-468A-4D4A-87AC-12ADF56E6048}"/>
      </w:docPartPr>
      <w:docPartBody>
        <w:p w:rsidR="00000000" w:rsidRDefault="00AE20EB" w:rsidP="00AE20EB">
          <w:pPr>
            <w:pStyle w:val="E1424BC772FB466AABFA777510AC38B0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42087016E4FEF97EE708A1153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B89D-8EE5-43F9-8D23-1920B91759FC}"/>
      </w:docPartPr>
      <w:docPartBody>
        <w:p w:rsidR="00000000" w:rsidRDefault="00AE20EB" w:rsidP="00AE20EB">
          <w:pPr>
            <w:pStyle w:val="25242087016E4FEF97EE708A1153DF42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2B9F151314153AC2C14778900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5572-E9A6-47C2-A972-9549895C4C61}"/>
      </w:docPartPr>
      <w:docPartBody>
        <w:p w:rsidR="00000000" w:rsidRDefault="00AE20EB" w:rsidP="00AE20EB">
          <w:pPr>
            <w:pStyle w:val="1312B9F151314153AC2C14778900EDBF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413286A6240E6BA3BA1680307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D337-C05C-4D50-A33C-2C6BB44224E1}"/>
      </w:docPartPr>
      <w:docPartBody>
        <w:p w:rsidR="00000000" w:rsidRDefault="00AE20EB" w:rsidP="00AE20EB">
          <w:pPr>
            <w:pStyle w:val="548413286A6240E6BA3BA1680307A7A5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AC966E4E74F1692E4FAF383A5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E00F-A30B-4070-AB8D-08EAE5A4A635}"/>
      </w:docPartPr>
      <w:docPartBody>
        <w:p w:rsidR="00000000" w:rsidRDefault="00AE20EB" w:rsidP="00AE20EB">
          <w:pPr>
            <w:pStyle w:val="1BCAC966E4E74F1692E4FAF383A5051A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EC7D7C3544EB49E5C8B66C63C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EF4A-65CD-48AD-849D-CA99C7CCE02A}"/>
      </w:docPartPr>
      <w:docPartBody>
        <w:p w:rsidR="00000000" w:rsidRDefault="00AE20EB" w:rsidP="00AE20EB">
          <w:pPr>
            <w:pStyle w:val="999EC7D7C3544EB49E5C8B66C63CC39A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14043FD2E46F0BDF515FD1ABA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C491-10CB-4EB2-AF82-25CBA7428433}"/>
      </w:docPartPr>
      <w:docPartBody>
        <w:p w:rsidR="00000000" w:rsidRDefault="00AE20EB" w:rsidP="00AE20EB">
          <w:pPr>
            <w:pStyle w:val="A7314043FD2E46F0BDF515FD1ABA4060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E47FC80894BC7A4C12E412FA9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3AB7-6C51-4C84-B55C-0E3488B691A1}"/>
      </w:docPartPr>
      <w:docPartBody>
        <w:p w:rsidR="00000000" w:rsidRDefault="00AE20EB" w:rsidP="00AE20EB">
          <w:pPr>
            <w:pStyle w:val="16FE47FC80894BC7A4C12E412FA9F2FF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B64DB9F324B4EACA69EFFDEE7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F959-52FF-406E-A06F-B01E09C1EF8A}"/>
      </w:docPartPr>
      <w:docPartBody>
        <w:p w:rsidR="00000000" w:rsidRDefault="00AE20EB" w:rsidP="00AE20EB">
          <w:pPr>
            <w:pStyle w:val="C78B64DB9F324B4EACA69EFFDEE73E78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C4B89790C41C7AD980D68718D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BA4B-67E3-4D3D-9821-47E178A96F54}"/>
      </w:docPartPr>
      <w:docPartBody>
        <w:p w:rsidR="00000000" w:rsidRDefault="00AE20EB" w:rsidP="00AE20EB">
          <w:pPr>
            <w:pStyle w:val="759C4B89790C41C7AD980D68718DB593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051EAB91E438C9EA61D879354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182E-A821-4D6B-A709-CB8309563DC7}"/>
      </w:docPartPr>
      <w:docPartBody>
        <w:p w:rsidR="00000000" w:rsidRDefault="00AE20EB" w:rsidP="00AE20EB">
          <w:pPr>
            <w:pStyle w:val="CD4051EAB91E438C9EA61D879354D1A5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4A68D3E6D43139AC9226F7393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0285-AF20-4385-94A1-F6E7D3B76A01}"/>
      </w:docPartPr>
      <w:docPartBody>
        <w:p w:rsidR="00000000" w:rsidRDefault="00AE20EB" w:rsidP="00AE20EB">
          <w:pPr>
            <w:pStyle w:val="0584A68D3E6D43139AC9226F7393F702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0A4700757409BAB6B2AB3497B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AFC5-2ABE-4D86-AF3A-022077F71368}"/>
      </w:docPartPr>
      <w:docPartBody>
        <w:p w:rsidR="00000000" w:rsidRDefault="00AE20EB" w:rsidP="00AE20EB">
          <w:pPr>
            <w:pStyle w:val="91B0A4700757409BAB6B2AB3497B5FAD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76C1C5ABA42FAA6E15AB1561D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A65C-B3E3-47A1-B203-8DEEEDCF0068}"/>
      </w:docPartPr>
      <w:docPartBody>
        <w:p w:rsidR="00000000" w:rsidRDefault="00AE20EB" w:rsidP="00AE20EB">
          <w:pPr>
            <w:pStyle w:val="E3B76C1C5ABA42FAA6E15AB1561D18C9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8C09A188A4C16858F253E09E9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6341-4D78-4EF5-B342-9B5636D4E85D}"/>
      </w:docPartPr>
      <w:docPartBody>
        <w:p w:rsidR="00000000" w:rsidRDefault="00AE20EB" w:rsidP="00AE20EB">
          <w:pPr>
            <w:pStyle w:val="2348C09A188A4C16858F253E09E925C8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984888B634ECAADE518ACA6EE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3D04-8AF1-49CB-B446-BFE81A4090F6}"/>
      </w:docPartPr>
      <w:docPartBody>
        <w:p w:rsidR="00000000" w:rsidRDefault="00AE20EB" w:rsidP="00AE20EB">
          <w:pPr>
            <w:pStyle w:val="A78984888B634ECAADE518ACA6EEEE2C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019ECCBCB476DAAACA59861B8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BD68-C567-4578-8194-593F3EE89478}"/>
      </w:docPartPr>
      <w:docPartBody>
        <w:p w:rsidR="00000000" w:rsidRDefault="00AE20EB" w:rsidP="00AE20EB">
          <w:pPr>
            <w:pStyle w:val="7DD019ECCBCB476DAAACA59861B8A1F5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D8F499054C34AC538A07B9A8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E4C7-BFF1-48DF-B136-3EB4A5D586B7}"/>
      </w:docPartPr>
      <w:docPartBody>
        <w:p w:rsidR="00000000" w:rsidRDefault="00AE20EB" w:rsidP="00AE20EB">
          <w:pPr>
            <w:pStyle w:val="7AB4D8F499054C34AC538A07B9A8A4AA"/>
          </w:pPr>
          <w:r w:rsidRPr="00BC71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B"/>
    <w:rsid w:val="00A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0EB"/>
    <w:rPr>
      <w:color w:val="808080"/>
    </w:rPr>
  </w:style>
  <w:style w:type="paragraph" w:customStyle="1" w:styleId="B224A1F33A904D0BB21236B9F501E627">
    <w:name w:val="B224A1F33A904D0BB21236B9F501E627"/>
    <w:rsid w:val="00AE20EB"/>
  </w:style>
  <w:style w:type="paragraph" w:customStyle="1" w:styleId="27EC90F6DCD349B0B1C1B7E658BEFDC3">
    <w:name w:val="27EC90F6DCD349B0B1C1B7E658BEFDC3"/>
    <w:rsid w:val="00AE20EB"/>
  </w:style>
  <w:style w:type="paragraph" w:customStyle="1" w:styleId="FCFB11D77B5E429FAE3D3AE0FBA9420B">
    <w:name w:val="FCFB11D77B5E429FAE3D3AE0FBA9420B"/>
    <w:rsid w:val="00AE20EB"/>
  </w:style>
  <w:style w:type="paragraph" w:customStyle="1" w:styleId="9784D151130843D2BDB0BFDA95688C66">
    <w:name w:val="9784D151130843D2BDB0BFDA95688C66"/>
    <w:rsid w:val="00AE20EB"/>
  </w:style>
  <w:style w:type="paragraph" w:customStyle="1" w:styleId="68031D4EE95249EDAADB100C08E73B24">
    <w:name w:val="68031D4EE95249EDAADB100C08E73B24"/>
    <w:rsid w:val="00AE20EB"/>
  </w:style>
  <w:style w:type="paragraph" w:customStyle="1" w:styleId="BDAF7C264F4B45BB98D9239810BE0182">
    <w:name w:val="BDAF7C264F4B45BB98D9239810BE0182"/>
    <w:rsid w:val="00AE20EB"/>
  </w:style>
  <w:style w:type="paragraph" w:customStyle="1" w:styleId="B0011075E34A4E20BD80FB5E54785902">
    <w:name w:val="B0011075E34A4E20BD80FB5E54785902"/>
    <w:rsid w:val="00AE20EB"/>
  </w:style>
  <w:style w:type="paragraph" w:customStyle="1" w:styleId="7F79C3D8DE4D4AFFA6F475876AA77F79">
    <w:name w:val="7F79C3D8DE4D4AFFA6F475876AA77F79"/>
    <w:rsid w:val="00AE20EB"/>
  </w:style>
  <w:style w:type="paragraph" w:customStyle="1" w:styleId="DD4F127F9DD6479CBB9FA3169916195A">
    <w:name w:val="DD4F127F9DD6479CBB9FA3169916195A"/>
    <w:rsid w:val="00AE20EB"/>
  </w:style>
  <w:style w:type="paragraph" w:customStyle="1" w:styleId="CFC3D3F907444F15A1CCE93220AF2758">
    <w:name w:val="CFC3D3F907444F15A1CCE93220AF2758"/>
    <w:rsid w:val="00AE20EB"/>
  </w:style>
  <w:style w:type="paragraph" w:customStyle="1" w:styleId="C646964C9DA34517B3783E39F3E7E786">
    <w:name w:val="C646964C9DA34517B3783E39F3E7E786"/>
    <w:rsid w:val="00AE20EB"/>
  </w:style>
  <w:style w:type="paragraph" w:customStyle="1" w:styleId="95E7419448C4462C992589D0A0CCA7FB">
    <w:name w:val="95E7419448C4462C992589D0A0CCA7FB"/>
    <w:rsid w:val="00AE20EB"/>
  </w:style>
  <w:style w:type="paragraph" w:customStyle="1" w:styleId="1D18A998AA1B40C18A15DF36E9F8D382">
    <w:name w:val="1D18A998AA1B40C18A15DF36E9F8D382"/>
    <w:rsid w:val="00AE20EB"/>
  </w:style>
  <w:style w:type="paragraph" w:customStyle="1" w:styleId="7749972FF590405D8E1491E7BAD01093">
    <w:name w:val="7749972FF590405D8E1491E7BAD01093"/>
    <w:rsid w:val="00AE20EB"/>
  </w:style>
  <w:style w:type="paragraph" w:customStyle="1" w:styleId="A14C158CB73149E694F37F11B660F289">
    <w:name w:val="A14C158CB73149E694F37F11B660F289"/>
    <w:rsid w:val="00AE20EB"/>
  </w:style>
  <w:style w:type="paragraph" w:customStyle="1" w:styleId="71BC48CC9B1240D392AB378C7A5629E0">
    <w:name w:val="71BC48CC9B1240D392AB378C7A5629E0"/>
    <w:rsid w:val="00AE20EB"/>
  </w:style>
  <w:style w:type="paragraph" w:customStyle="1" w:styleId="3CF82CD6D1FA467ABD816685795E7F5A">
    <w:name w:val="3CF82CD6D1FA467ABD816685795E7F5A"/>
    <w:rsid w:val="00AE20EB"/>
  </w:style>
  <w:style w:type="paragraph" w:customStyle="1" w:styleId="E4A13FAEB71F40D1B0C6E74B5887B851">
    <w:name w:val="E4A13FAEB71F40D1B0C6E74B5887B851"/>
    <w:rsid w:val="00AE20EB"/>
  </w:style>
  <w:style w:type="paragraph" w:customStyle="1" w:styleId="F0E7F395F15949D0B01F930668DB00BF">
    <w:name w:val="F0E7F395F15949D0B01F930668DB00BF"/>
    <w:rsid w:val="00AE20EB"/>
  </w:style>
  <w:style w:type="paragraph" w:customStyle="1" w:styleId="D0802FB686A34546B2876E8155251439">
    <w:name w:val="D0802FB686A34546B2876E8155251439"/>
    <w:rsid w:val="00AE20EB"/>
  </w:style>
  <w:style w:type="paragraph" w:customStyle="1" w:styleId="C5D0EB3D0CBB43EBA6FCA9F72B2696FC">
    <w:name w:val="C5D0EB3D0CBB43EBA6FCA9F72B2696FC"/>
    <w:rsid w:val="00AE20EB"/>
  </w:style>
  <w:style w:type="paragraph" w:customStyle="1" w:styleId="49D6D95C0D054DB58046D423AB710793">
    <w:name w:val="49D6D95C0D054DB58046D423AB710793"/>
    <w:rsid w:val="00AE20EB"/>
  </w:style>
  <w:style w:type="paragraph" w:customStyle="1" w:styleId="79B7ABE88279435AAAEC843B1B9FB0CE">
    <w:name w:val="79B7ABE88279435AAAEC843B1B9FB0CE"/>
    <w:rsid w:val="00AE20EB"/>
  </w:style>
  <w:style w:type="paragraph" w:customStyle="1" w:styleId="37AB0603F6FC44E8BA7861283B18557F">
    <w:name w:val="37AB0603F6FC44E8BA7861283B18557F"/>
    <w:rsid w:val="00AE20EB"/>
  </w:style>
  <w:style w:type="paragraph" w:customStyle="1" w:styleId="35D1AA9D590C4A0FB49FE4BCF6A14373">
    <w:name w:val="35D1AA9D590C4A0FB49FE4BCF6A14373"/>
    <w:rsid w:val="00AE20EB"/>
  </w:style>
  <w:style w:type="paragraph" w:customStyle="1" w:styleId="1B6F73D6DEA849C2AC6B9FFFF20733AC">
    <w:name w:val="1B6F73D6DEA849C2AC6B9FFFF20733AC"/>
    <w:rsid w:val="00AE20EB"/>
  </w:style>
  <w:style w:type="paragraph" w:customStyle="1" w:styleId="1F8D4C4D859C41969A0CB3222BC29E37">
    <w:name w:val="1F8D4C4D859C41969A0CB3222BC29E37"/>
    <w:rsid w:val="00AE20EB"/>
  </w:style>
  <w:style w:type="paragraph" w:customStyle="1" w:styleId="82015435F45C419E9939B4613B91FC48">
    <w:name w:val="82015435F45C419E9939B4613B91FC48"/>
    <w:rsid w:val="00AE20EB"/>
  </w:style>
  <w:style w:type="paragraph" w:customStyle="1" w:styleId="6E2DD72969B24C7A8EE02F41C2C81D8D">
    <w:name w:val="6E2DD72969B24C7A8EE02F41C2C81D8D"/>
    <w:rsid w:val="00AE20EB"/>
  </w:style>
  <w:style w:type="paragraph" w:customStyle="1" w:styleId="00657A71E9CA41EFB5AC1CD9E60AA8F4">
    <w:name w:val="00657A71E9CA41EFB5AC1CD9E60AA8F4"/>
    <w:rsid w:val="00AE20EB"/>
  </w:style>
  <w:style w:type="paragraph" w:customStyle="1" w:styleId="3B3D08A66ACC409C8301FAD8261A1B9D">
    <w:name w:val="3B3D08A66ACC409C8301FAD8261A1B9D"/>
    <w:rsid w:val="00AE20EB"/>
  </w:style>
  <w:style w:type="paragraph" w:customStyle="1" w:styleId="C373CCEB9E264B22B450C738BEB952B8">
    <w:name w:val="C373CCEB9E264B22B450C738BEB952B8"/>
    <w:rsid w:val="00AE20EB"/>
  </w:style>
  <w:style w:type="paragraph" w:customStyle="1" w:styleId="A680AA0F5BE34BC08AADB60AEC6D49A4">
    <w:name w:val="A680AA0F5BE34BC08AADB60AEC6D49A4"/>
    <w:rsid w:val="00AE20EB"/>
  </w:style>
  <w:style w:type="paragraph" w:customStyle="1" w:styleId="80736342EAC8462D93CB00C1CDAE1832">
    <w:name w:val="80736342EAC8462D93CB00C1CDAE1832"/>
    <w:rsid w:val="00AE20EB"/>
  </w:style>
  <w:style w:type="paragraph" w:customStyle="1" w:styleId="DD51ADEAF6704F95B0E35D0F0D9F1A86">
    <w:name w:val="DD51ADEAF6704F95B0E35D0F0D9F1A86"/>
    <w:rsid w:val="00AE20EB"/>
  </w:style>
  <w:style w:type="paragraph" w:customStyle="1" w:styleId="564DEF28A26349388F667E520A240BCD">
    <w:name w:val="564DEF28A26349388F667E520A240BCD"/>
    <w:rsid w:val="00AE20EB"/>
  </w:style>
  <w:style w:type="paragraph" w:customStyle="1" w:styleId="1DF369F4FB294097A01F5D5081286A31">
    <w:name w:val="1DF369F4FB294097A01F5D5081286A31"/>
    <w:rsid w:val="00AE20EB"/>
  </w:style>
  <w:style w:type="paragraph" w:customStyle="1" w:styleId="E013F3FE20864ECE8CE840E95B7580DB">
    <w:name w:val="E013F3FE20864ECE8CE840E95B7580DB"/>
    <w:rsid w:val="00AE20EB"/>
  </w:style>
  <w:style w:type="paragraph" w:customStyle="1" w:styleId="2F79B63B8EFE4D6EA14100FF1D25A7AA">
    <w:name w:val="2F79B63B8EFE4D6EA14100FF1D25A7AA"/>
    <w:rsid w:val="00AE20EB"/>
  </w:style>
  <w:style w:type="paragraph" w:customStyle="1" w:styleId="E235404BBED5460089E7BB8E4C45A76A">
    <w:name w:val="E235404BBED5460089E7BB8E4C45A76A"/>
    <w:rsid w:val="00AE20EB"/>
  </w:style>
  <w:style w:type="paragraph" w:customStyle="1" w:styleId="06788AE3C41845A1890B37ABF4BF1713">
    <w:name w:val="06788AE3C41845A1890B37ABF4BF1713"/>
    <w:rsid w:val="00AE20EB"/>
  </w:style>
  <w:style w:type="paragraph" w:customStyle="1" w:styleId="8A6D0FAD43EE4ECF8402168112EC4284">
    <w:name w:val="8A6D0FAD43EE4ECF8402168112EC4284"/>
    <w:rsid w:val="00AE20EB"/>
  </w:style>
  <w:style w:type="paragraph" w:customStyle="1" w:styleId="F4334125D816444491AD9C25835D58B9">
    <w:name w:val="F4334125D816444491AD9C25835D58B9"/>
    <w:rsid w:val="00AE20EB"/>
  </w:style>
  <w:style w:type="paragraph" w:customStyle="1" w:styleId="79355E05FFA14677B620E68100D4EC45">
    <w:name w:val="79355E05FFA14677B620E68100D4EC45"/>
    <w:rsid w:val="00AE20EB"/>
  </w:style>
  <w:style w:type="paragraph" w:customStyle="1" w:styleId="C1BBDDBF2A68449696721EF8B83281DC">
    <w:name w:val="C1BBDDBF2A68449696721EF8B83281DC"/>
    <w:rsid w:val="00AE20EB"/>
  </w:style>
  <w:style w:type="paragraph" w:customStyle="1" w:styleId="B0BF2B0EB8A44CE9ACE5F7BB3A5BF3D4">
    <w:name w:val="B0BF2B0EB8A44CE9ACE5F7BB3A5BF3D4"/>
    <w:rsid w:val="00AE20EB"/>
  </w:style>
  <w:style w:type="paragraph" w:customStyle="1" w:styleId="0B66880607BE41EFBA76B62F08996472">
    <w:name w:val="0B66880607BE41EFBA76B62F08996472"/>
    <w:rsid w:val="00AE20EB"/>
  </w:style>
  <w:style w:type="paragraph" w:customStyle="1" w:styleId="4B638D4CE5174F32AFDA76E28C35DCF0">
    <w:name w:val="4B638D4CE5174F32AFDA76E28C35DCF0"/>
    <w:rsid w:val="00AE20EB"/>
  </w:style>
  <w:style w:type="paragraph" w:customStyle="1" w:styleId="8A9C23D8952A4F49BD7575198129E6D1">
    <w:name w:val="8A9C23D8952A4F49BD7575198129E6D1"/>
    <w:rsid w:val="00AE20EB"/>
  </w:style>
  <w:style w:type="paragraph" w:customStyle="1" w:styleId="BE06936F0FA34DB39A902A971A369D22">
    <w:name w:val="BE06936F0FA34DB39A902A971A369D22"/>
    <w:rsid w:val="00AE20EB"/>
  </w:style>
  <w:style w:type="paragraph" w:customStyle="1" w:styleId="5A61D598468548A0A9EBCFC7862A6473">
    <w:name w:val="5A61D598468548A0A9EBCFC7862A6473"/>
    <w:rsid w:val="00AE20EB"/>
  </w:style>
  <w:style w:type="paragraph" w:customStyle="1" w:styleId="5A2D01BF0E20489B8EB0A260C21296E6">
    <w:name w:val="5A2D01BF0E20489B8EB0A260C21296E6"/>
    <w:rsid w:val="00AE20EB"/>
  </w:style>
  <w:style w:type="paragraph" w:customStyle="1" w:styleId="3F53695890B744EFAD269B452DF34156">
    <w:name w:val="3F53695890B744EFAD269B452DF34156"/>
    <w:rsid w:val="00AE20EB"/>
  </w:style>
  <w:style w:type="paragraph" w:customStyle="1" w:styleId="663A9123C7D443958BF798A636FAF10A">
    <w:name w:val="663A9123C7D443958BF798A636FAF10A"/>
    <w:rsid w:val="00AE20EB"/>
  </w:style>
  <w:style w:type="paragraph" w:customStyle="1" w:styleId="390DDECF7478469B8776FE791D9A4427">
    <w:name w:val="390DDECF7478469B8776FE791D9A4427"/>
    <w:rsid w:val="00AE20EB"/>
  </w:style>
  <w:style w:type="paragraph" w:customStyle="1" w:styleId="C267F26434944758916F404DFB103A3E">
    <w:name w:val="C267F26434944758916F404DFB103A3E"/>
    <w:rsid w:val="00AE20EB"/>
  </w:style>
  <w:style w:type="paragraph" w:customStyle="1" w:styleId="4E0D26DE8DE14CB7BC1D1195F05ED095">
    <w:name w:val="4E0D26DE8DE14CB7BC1D1195F05ED095"/>
    <w:rsid w:val="00AE20EB"/>
  </w:style>
  <w:style w:type="paragraph" w:customStyle="1" w:styleId="3EE0F64910C844CEB4299FFA00D4BD9D">
    <w:name w:val="3EE0F64910C844CEB4299FFA00D4BD9D"/>
    <w:rsid w:val="00AE20EB"/>
  </w:style>
  <w:style w:type="paragraph" w:customStyle="1" w:styleId="DE06199BFAA34984869B0DD9459AA1B7">
    <w:name w:val="DE06199BFAA34984869B0DD9459AA1B7"/>
    <w:rsid w:val="00AE20EB"/>
  </w:style>
  <w:style w:type="paragraph" w:customStyle="1" w:styleId="57DFAC3FD58B41A5A8EE3AE288323D9C">
    <w:name w:val="57DFAC3FD58B41A5A8EE3AE288323D9C"/>
    <w:rsid w:val="00AE20EB"/>
  </w:style>
  <w:style w:type="paragraph" w:customStyle="1" w:styleId="0F9BF513B5434D0697CE1E167979F102">
    <w:name w:val="0F9BF513B5434D0697CE1E167979F102"/>
    <w:rsid w:val="00AE20EB"/>
  </w:style>
  <w:style w:type="paragraph" w:customStyle="1" w:styleId="9667F08881C045D8B922D58047629920">
    <w:name w:val="9667F08881C045D8B922D58047629920"/>
    <w:rsid w:val="00AE20EB"/>
  </w:style>
  <w:style w:type="paragraph" w:customStyle="1" w:styleId="0D4B0682DE934F16AF14A75BC0804E9A">
    <w:name w:val="0D4B0682DE934F16AF14A75BC0804E9A"/>
    <w:rsid w:val="00AE20EB"/>
  </w:style>
  <w:style w:type="paragraph" w:customStyle="1" w:styleId="42CEBCB3F0EF48C5BF65A329FA64B025">
    <w:name w:val="42CEBCB3F0EF48C5BF65A329FA64B025"/>
    <w:rsid w:val="00AE20EB"/>
  </w:style>
  <w:style w:type="paragraph" w:customStyle="1" w:styleId="092DF858B4A34EFC83AF59572769DBEA">
    <w:name w:val="092DF858B4A34EFC83AF59572769DBEA"/>
    <w:rsid w:val="00AE20EB"/>
  </w:style>
  <w:style w:type="paragraph" w:customStyle="1" w:styleId="DE3ACFF1BE474164989AAD8A5E830F27">
    <w:name w:val="DE3ACFF1BE474164989AAD8A5E830F27"/>
    <w:rsid w:val="00AE20EB"/>
  </w:style>
  <w:style w:type="paragraph" w:customStyle="1" w:styleId="098168D1E7034088A2BD1104F3CABAC0">
    <w:name w:val="098168D1E7034088A2BD1104F3CABAC0"/>
    <w:rsid w:val="00AE20EB"/>
  </w:style>
  <w:style w:type="paragraph" w:customStyle="1" w:styleId="B5F4383528154E29A3D316FB9B1E5692">
    <w:name w:val="B5F4383528154E29A3D316FB9B1E5692"/>
    <w:rsid w:val="00AE20EB"/>
  </w:style>
  <w:style w:type="paragraph" w:customStyle="1" w:styleId="AD49E76C43064D2CB89D5F9EF14E4822">
    <w:name w:val="AD49E76C43064D2CB89D5F9EF14E4822"/>
    <w:rsid w:val="00AE20EB"/>
  </w:style>
  <w:style w:type="paragraph" w:customStyle="1" w:styleId="A93A9370DA6D45178D62D0F672C22B62">
    <w:name w:val="A93A9370DA6D45178D62D0F672C22B62"/>
    <w:rsid w:val="00AE20EB"/>
  </w:style>
  <w:style w:type="paragraph" w:customStyle="1" w:styleId="215513DD2E00487DA31C7B1E8269B528">
    <w:name w:val="215513DD2E00487DA31C7B1E8269B528"/>
    <w:rsid w:val="00AE20EB"/>
  </w:style>
  <w:style w:type="paragraph" w:customStyle="1" w:styleId="1798BEF7FC24497BB0136A80CCDBEC0E">
    <w:name w:val="1798BEF7FC24497BB0136A80CCDBEC0E"/>
    <w:rsid w:val="00AE20EB"/>
  </w:style>
  <w:style w:type="paragraph" w:customStyle="1" w:styleId="D7391AEAA0CF41318534923DBBC42800">
    <w:name w:val="D7391AEAA0CF41318534923DBBC42800"/>
    <w:rsid w:val="00AE20EB"/>
  </w:style>
  <w:style w:type="paragraph" w:customStyle="1" w:styleId="ACF72C7013774AF88ED3C000D4349DED">
    <w:name w:val="ACF72C7013774AF88ED3C000D4349DED"/>
    <w:rsid w:val="00AE20EB"/>
  </w:style>
  <w:style w:type="paragraph" w:customStyle="1" w:styleId="8064709D3E094E02BE3258963D180787">
    <w:name w:val="8064709D3E094E02BE3258963D180787"/>
    <w:rsid w:val="00AE20EB"/>
  </w:style>
  <w:style w:type="paragraph" w:customStyle="1" w:styleId="8244CD2FA14344E3BC1A440F822B4BD3">
    <w:name w:val="8244CD2FA14344E3BC1A440F822B4BD3"/>
    <w:rsid w:val="00AE20EB"/>
  </w:style>
  <w:style w:type="paragraph" w:customStyle="1" w:styleId="261FD5BFBBCD449891AE9E18CB469789">
    <w:name w:val="261FD5BFBBCD449891AE9E18CB469789"/>
    <w:rsid w:val="00AE20EB"/>
  </w:style>
  <w:style w:type="paragraph" w:customStyle="1" w:styleId="A2354A55012C4C89A4854363EED5745E">
    <w:name w:val="A2354A55012C4C89A4854363EED5745E"/>
    <w:rsid w:val="00AE20EB"/>
  </w:style>
  <w:style w:type="paragraph" w:customStyle="1" w:styleId="16546C3045904FAC8D6CA102DEBF724B">
    <w:name w:val="16546C3045904FAC8D6CA102DEBF724B"/>
    <w:rsid w:val="00AE20EB"/>
  </w:style>
  <w:style w:type="paragraph" w:customStyle="1" w:styleId="3814C16B8F0546859719ED113704F288">
    <w:name w:val="3814C16B8F0546859719ED113704F288"/>
    <w:rsid w:val="00AE20EB"/>
  </w:style>
  <w:style w:type="paragraph" w:customStyle="1" w:styleId="9276798C3A0043CEB6F04CD6BB6224BB">
    <w:name w:val="9276798C3A0043CEB6F04CD6BB6224BB"/>
    <w:rsid w:val="00AE20EB"/>
  </w:style>
  <w:style w:type="paragraph" w:customStyle="1" w:styleId="17F62592991442F788E616FDB2F6B3B8">
    <w:name w:val="17F62592991442F788E616FDB2F6B3B8"/>
    <w:rsid w:val="00AE20EB"/>
  </w:style>
  <w:style w:type="paragraph" w:customStyle="1" w:styleId="97480516A2B64C4CB9C35E9E636B25C6">
    <w:name w:val="97480516A2B64C4CB9C35E9E636B25C6"/>
    <w:rsid w:val="00AE20EB"/>
  </w:style>
  <w:style w:type="paragraph" w:customStyle="1" w:styleId="1870B094AE2641BFA2761541B6363059">
    <w:name w:val="1870B094AE2641BFA2761541B6363059"/>
    <w:rsid w:val="00AE20EB"/>
  </w:style>
  <w:style w:type="paragraph" w:customStyle="1" w:styleId="8104DFCA23E649C8B6962C823908E52C">
    <w:name w:val="8104DFCA23E649C8B6962C823908E52C"/>
    <w:rsid w:val="00AE20EB"/>
  </w:style>
  <w:style w:type="paragraph" w:customStyle="1" w:styleId="E343C530571345A6991E5DF7E51AE13A">
    <w:name w:val="E343C530571345A6991E5DF7E51AE13A"/>
    <w:rsid w:val="00AE20EB"/>
  </w:style>
  <w:style w:type="paragraph" w:customStyle="1" w:styleId="9C99B01B480B4492B4C19512D02FE6F9">
    <w:name w:val="9C99B01B480B4492B4C19512D02FE6F9"/>
    <w:rsid w:val="00AE20EB"/>
  </w:style>
  <w:style w:type="paragraph" w:customStyle="1" w:styleId="1EDC6044722146F69AE34194B95037A2">
    <w:name w:val="1EDC6044722146F69AE34194B95037A2"/>
    <w:rsid w:val="00AE20EB"/>
  </w:style>
  <w:style w:type="paragraph" w:customStyle="1" w:styleId="8DCAE67CE0174DA4BD6DCD0EA76E3F4D">
    <w:name w:val="8DCAE67CE0174DA4BD6DCD0EA76E3F4D"/>
    <w:rsid w:val="00AE20EB"/>
  </w:style>
  <w:style w:type="paragraph" w:customStyle="1" w:styleId="C3B69FAF09AC44DEB0CB7ACC2DD12A57">
    <w:name w:val="C3B69FAF09AC44DEB0CB7ACC2DD12A57"/>
    <w:rsid w:val="00AE20EB"/>
  </w:style>
  <w:style w:type="paragraph" w:customStyle="1" w:styleId="2F4808CF9AC8435CA629DE18364216F6">
    <w:name w:val="2F4808CF9AC8435CA629DE18364216F6"/>
    <w:rsid w:val="00AE20EB"/>
  </w:style>
  <w:style w:type="paragraph" w:customStyle="1" w:styleId="EAF51A3011644014B6566B610680EF0A">
    <w:name w:val="EAF51A3011644014B6566B610680EF0A"/>
    <w:rsid w:val="00AE20EB"/>
  </w:style>
  <w:style w:type="paragraph" w:customStyle="1" w:styleId="918FF6CC5DB6456E9CF6C7583946073D">
    <w:name w:val="918FF6CC5DB6456E9CF6C7583946073D"/>
    <w:rsid w:val="00AE20EB"/>
  </w:style>
  <w:style w:type="paragraph" w:customStyle="1" w:styleId="B8E5C2D6C86A4F6581CEA2148AD19886">
    <w:name w:val="B8E5C2D6C86A4F6581CEA2148AD19886"/>
    <w:rsid w:val="00AE20EB"/>
  </w:style>
  <w:style w:type="paragraph" w:customStyle="1" w:styleId="E81E2FC073924F69A05F39F34BC5EFCF">
    <w:name w:val="E81E2FC073924F69A05F39F34BC5EFCF"/>
    <w:rsid w:val="00AE20EB"/>
  </w:style>
  <w:style w:type="paragraph" w:customStyle="1" w:styleId="48DF14D90B2E4097BD9152E21A29226A">
    <w:name w:val="48DF14D90B2E4097BD9152E21A29226A"/>
    <w:rsid w:val="00AE20EB"/>
  </w:style>
  <w:style w:type="paragraph" w:customStyle="1" w:styleId="88F2D6CAD55D403ABB0CF2CD904ECA58">
    <w:name w:val="88F2D6CAD55D403ABB0CF2CD904ECA58"/>
    <w:rsid w:val="00AE20EB"/>
  </w:style>
  <w:style w:type="paragraph" w:customStyle="1" w:styleId="FC3BCF8BBC3D44FEBFECEFA49440C625">
    <w:name w:val="FC3BCF8BBC3D44FEBFECEFA49440C625"/>
    <w:rsid w:val="00AE20EB"/>
  </w:style>
  <w:style w:type="paragraph" w:customStyle="1" w:styleId="7F69B3972EA24628A8A0FFB9E3FCE366">
    <w:name w:val="7F69B3972EA24628A8A0FFB9E3FCE366"/>
    <w:rsid w:val="00AE20EB"/>
  </w:style>
  <w:style w:type="paragraph" w:customStyle="1" w:styleId="C50283B6E0B34601B5D0B275227EFD6A">
    <w:name w:val="C50283B6E0B34601B5D0B275227EFD6A"/>
    <w:rsid w:val="00AE20EB"/>
  </w:style>
  <w:style w:type="paragraph" w:customStyle="1" w:styleId="4C67D9D6A0644C9FA0C59B0E511514D7">
    <w:name w:val="4C67D9D6A0644C9FA0C59B0E511514D7"/>
    <w:rsid w:val="00AE20EB"/>
  </w:style>
  <w:style w:type="paragraph" w:customStyle="1" w:styleId="EB7886CB55C74AEAB87861847C515ACD">
    <w:name w:val="EB7886CB55C74AEAB87861847C515ACD"/>
    <w:rsid w:val="00AE20EB"/>
  </w:style>
  <w:style w:type="paragraph" w:customStyle="1" w:styleId="079D8E4EC85B49819E5185BA15B97E15">
    <w:name w:val="079D8E4EC85B49819E5185BA15B97E15"/>
    <w:rsid w:val="00AE20EB"/>
  </w:style>
  <w:style w:type="paragraph" w:customStyle="1" w:styleId="9BA6073B87A44BB69322E40303CF58F4">
    <w:name w:val="9BA6073B87A44BB69322E40303CF58F4"/>
    <w:rsid w:val="00AE20EB"/>
  </w:style>
  <w:style w:type="paragraph" w:customStyle="1" w:styleId="BFB0BD467C944900847D61DB4EA5793A">
    <w:name w:val="BFB0BD467C944900847D61DB4EA5793A"/>
    <w:rsid w:val="00AE20EB"/>
  </w:style>
  <w:style w:type="paragraph" w:customStyle="1" w:styleId="51EBC2727DE94AD7801EB7A728B403D6">
    <w:name w:val="51EBC2727DE94AD7801EB7A728B403D6"/>
    <w:rsid w:val="00AE20EB"/>
  </w:style>
  <w:style w:type="paragraph" w:customStyle="1" w:styleId="AB01597B14824CC6A41EE33CA065766B">
    <w:name w:val="AB01597B14824CC6A41EE33CA065766B"/>
    <w:rsid w:val="00AE20EB"/>
  </w:style>
  <w:style w:type="paragraph" w:customStyle="1" w:styleId="562CAFD3017A4A74AAB5117DCAF4E101">
    <w:name w:val="562CAFD3017A4A74AAB5117DCAF4E101"/>
    <w:rsid w:val="00AE20EB"/>
  </w:style>
  <w:style w:type="paragraph" w:customStyle="1" w:styleId="4A2EA2E0BBF145C3A24DF04AA3713617">
    <w:name w:val="4A2EA2E0BBF145C3A24DF04AA3713617"/>
    <w:rsid w:val="00AE20EB"/>
  </w:style>
  <w:style w:type="paragraph" w:customStyle="1" w:styleId="96731C0B372048ABB2043CF7660F5795">
    <w:name w:val="96731C0B372048ABB2043CF7660F5795"/>
    <w:rsid w:val="00AE20EB"/>
  </w:style>
  <w:style w:type="paragraph" w:customStyle="1" w:styleId="2565205050094E6D923249F3AC84EE5F">
    <w:name w:val="2565205050094E6D923249F3AC84EE5F"/>
    <w:rsid w:val="00AE20EB"/>
  </w:style>
  <w:style w:type="paragraph" w:customStyle="1" w:styleId="4C9D5400C26E46BF9D7B08883E9908A7">
    <w:name w:val="4C9D5400C26E46BF9D7B08883E9908A7"/>
    <w:rsid w:val="00AE20EB"/>
  </w:style>
  <w:style w:type="paragraph" w:customStyle="1" w:styleId="29552DD3C5B94614805CB8FC78403820">
    <w:name w:val="29552DD3C5B94614805CB8FC78403820"/>
    <w:rsid w:val="00AE20EB"/>
  </w:style>
  <w:style w:type="paragraph" w:customStyle="1" w:styleId="9ED8FDE27D5042FEB857272F0C4450BE">
    <w:name w:val="9ED8FDE27D5042FEB857272F0C4450BE"/>
    <w:rsid w:val="00AE20EB"/>
  </w:style>
  <w:style w:type="paragraph" w:customStyle="1" w:styleId="DAA0EC9B4D674C6ABCEA289A7327DB92">
    <w:name w:val="DAA0EC9B4D674C6ABCEA289A7327DB92"/>
    <w:rsid w:val="00AE20EB"/>
  </w:style>
  <w:style w:type="paragraph" w:customStyle="1" w:styleId="19F3ACF1531E4872AD6FD3BCC246BF84">
    <w:name w:val="19F3ACF1531E4872AD6FD3BCC246BF84"/>
    <w:rsid w:val="00AE20EB"/>
  </w:style>
  <w:style w:type="paragraph" w:customStyle="1" w:styleId="E1424BC772FB466AABFA777510AC38B0">
    <w:name w:val="E1424BC772FB466AABFA777510AC38B0"/>
    <w:rsid w:val="00AE20EB"/>
  </w:style>
  <w:style w:type="paragraph" w:customStyle="1" w:styleId="25242087016E4FEF97EE708A1153DF42">
    <w:name w:val="25242087016E4FEF97EE708A1153DF42"/>
    <w:rsid w:val="00AE20EB"/>
  </w:style>
  <w:style w:type="paragraph" w:customStyle="1" w:styleId="1312B9F151314153AC2C14778900EDBF">
    <w:name w:val="1312B9F151314153AC2C14778900EDBF"/>
    <w:rsid w:val="00AE20EB"/>
  </w:style>
  <w:style w:type="paragraph" w:customStyle="1" w:styleId="548413286A6240E6BA3BA1680307A7A5">
    <w:name w:val="548413286A6240E6BA3BA1680307A7A5"/>
    <w:rsid w:val="00AE20EB"/>
  </w:style>
  <w:style w:type="paragraph" w:customStyle="1" w:styleId="1BCAC966E4E74F1692E4FAF383A5051A">
    <w:name w:val="1BCAC966E4E74F1692E4FAF383A5051A"/>
    <w:rsid w:val="00AE20EB"/>
  </w:style>
  <w:style w:type="paragraph" w:customStyle="1" w:styleId="999EC7D7C3544EB49E5C8B66C63CC39A">
    <w:name w:val="999EC7D7C3544EB49E5C8B66C63CC39A"/>
    <w:rsid w:val="00AE20EB"/>
  </w:style>
  <w:style w:type="paragraph" w:customStyle="1" w:styleId="A7314043FD2E46F0BDF515FD1ABA4060">
    <w:name w:val="A7314043FD2E46F0BDF515FD1ABA4060"/>
    <w:rsid w:val="00AE20EB"/>
  </w:style>
  <w:style w:type="paragraph" w:customStyle="1" w:styleId="16FE47FC80894BC7A4C12E412FA9F2FF">
    <w:name w:val="16FE47FC80894BC7A4C12E412FA9F2FF"/>
    <w:rsid w:val="00AE20EB"/>
  </w:style>
  <w:style w:type="paragraph" w:customStyle="1" w:styleId="C78B64DB9F324B4EACA69EFFDEE73E78">
    <w:name w:val="C78B64DB9F324B4EACA69EFFDEE73E78"/>
    <w:rsid w:val="00AE20EB"/>
  </w:style>
  <w:style w:type="paragraph" w:customStyle="1" w:styleId="759C4B89790C41C7AD980D68718DB593">
    <w:name w:val="759C4B89790C41C7AD980D68718DB593"/>
    <w:rsid w:val="00AE20EB"/>
  </w:style>
  <w:style w:type="paragraph" w:customStyle="1" w:styleId="CD4051EAB91E438C9EA61D879354D1A5">
    <w:name w:val="CD4051EAB91E438C9EA61D879354D1A5"/>
    <w:rsid w:val="00AE20EB"/>
  </w:style>
  <w:style w:type="paragraph" w:customStyle="1" w:styleId="0584A68D3E6D43139AC9226F7393F702">
    <w:name w:val="0584A68D3E6D43139AC9226F7393F702"/>
    <w:rsid w:val="00AE20EB"/>
  </w:style>
  <w:style w:type="paragraph" w:customStyle="1" w:styleId="91B0A4700757409BAB6B2AB3497B5FAD">
    <w:name w:val="91B0A4700757409BAB6B2AB3497B5FAD"/>
    <w:rsid w:val="00AE20EB"/>
  </w:style>
  <w:style w:type="paragraph" w:customStyle="1" w:styleId="E3B76C1C5ABA42FAA6E15AB1561D18C9">
    <w:name w:val="E3B76C1C5ABA42FAA6E15AB1561D18C9"/>
    <w:rsid w:val="00AE20EB"/>
  </w:style>
  <w:style w:type="paragraph" w:customStyle="1" w:styleId="2348C09A188A4C16858F253E09E925C8">
    <w:name w:val="2348C09A188A4C16858F253E09E925C8"/>
    <w:rsid w:val="00AE20EB"/>
  </w:style>
  <w:style w:type="paragraph" w:customStyle="1" w:styleId="A78984888B634ECAADE518ACA6EEEE2C">
    <w:name w:val="A78984888B634ECAADE518ACA6EEEE2C"/>
    <w:rsid w:val="00AE20EB"/>
  </w:style>
  <w:style w:type="paragraph" w:customStyle="1" w:styleId="7DD019ECCBCB476DAAACA59861B8A1F5">
    <w:name w:val="7DD019ECCBCB476DAAACA59861B8A1F5"/>
    <w:rsid w:val="00AE20EB"/>
  </w:style>
  <w:style w:type="paragraph" w:customStyle="1" w:styleId="7AB4D8F499054C34AC538A07B9A8A4AA">
    <w:name w:val="7AB4D8F499054C34AC538A07B9A8A4AA"/>
    <w:rsid w:val="00AE2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8A25-BF29-4FE0-9FFA-2C6C3FD55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00E79-1870-40BE-83DC-3B4215345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Lewis</dc:creator>
  <cp:keywords/>
  <dc:description/>
  <cp:lastModifiedBy>Dave Lewis</cp:lastModifiedBy>
  <cp:revision>8</cp:revision>
  <dcterms:created xsi:type="dcterms:W3CDTF">2022-11-15T01:16:00Z</dcterms:created>
  <dcterms:modified xsi:type="dcterms:W3CDTF">2022-12-19T01:23:00Z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d1e466b7-a8fe-42b0-b27d-3ece17fc9a2d</vt:lpwstr>
  </property>
</Properties>
</file>